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59" w:rsidRDefault="00FB3759" w:rsidP="00FB3759">
      <w:bookmarkStart w:id="0" w:name="_GoBack"/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9"/>
        <w:gridCol w:w="2861"/>
        <w:gridCol w:w="2049"/>
        <w:gridCol w:w="2850"/>
      </w:tblGrid>
      <w:tr w:rsidR="00C928EF" w:rsidRPr="00C928EF" w:rsidTr="00C928EF">
        <w:tc>
          <w:tcPr>
            <w:tcW w:w="9855" w:type="dxa"/>
            <w:gridSpan w:val="5"/>
            <w:shd w:val="clear" w:color="auto" w:fill="auto"/>
          </w:tcPr>
          <w:p w:rsidR="00C928EF" w:rsidRPr="00C928EF" w:rsidRDefault="00C928EF" w:rsidP="001D3CD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928EF">
              <w:rPr>
                <w:rFonts w:ascii="標楷體" w:eastAsia="標楷體" w:hAnsi="標楷體" w:hint="eastAsia"/>
                <w:sz w:val="32"/>
                <w:szCs w:val="32"/>
              </w:rPr>
              <w:t>臺灣澎湖地方法院110年度移撥技工甄選資格審查表</w:t>
            </w:r>
          </w:p>
        </w:tc>
      </w:tr>
      <w:tr w:rsidR="00C928EF" w:rsidRPr="00C928EF" w:rsidTr="00C928EF">
        <w:tc>
          <w:tcPr>
            <w:tcW w:w="2095" w:type="dxa"/>
            <w:gridSpan w:val="2"/>
            <w:shd w:val="clear" w:color="auto" w:fill="auto"/>
          </w:tcPr>
          <w:p w:rsidR="00C928EF" w:rsidRPr="00C928EF" w:rsidRDefault="00C928EF" w:rsidP="00C928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C928EF" w:rsidRPr="00C928EF" w:rsidRDefault="00C928EF" w:rsidP="00C928E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928EF" w:rsidRPr="00C928EF" w:rsidTr="00C928EF">
        <w:trPr>
          <w:trHeight w:val="435"/>
        </w:trPr>
        <w:tc>
          <w:tcPr>
            <w:tcW w:w="2095" w:type="dxa"/>
            <w:gridSpan w:val="2"/>
            <w:shd w:val="clear" w:color="auto" w:fill="auto"/>
          </w:tcPr>
          <w:p w:rsidR="00C928EF" w:rsidRPr="00C928EF" w:rsidRDefault="00C928EF" w:rsidP="00C928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C928EF" w:rsidRPr="00C928EF" w:rsidRDefault="00C928EF" w:rsidP="00C928E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928EF" w:rsidRPr="00C928EF" w:rsidTr="00C928EF">
        <w:trPr>
          <w:trHeight w:val="3651"/>
        </w:trPr>
        <w:tc>
          <w:tcPr>
            <w:tcW w:w="2095" w:type="dxa"/>
            <w:gridSpan w:val="2"/>
            <w:shd w:val="clear" w:color="auto" w:fill="auto"/>
          </w:tcPr>
          <w:p w:rsidR="00C928EF" w:rsidRPr="00C928EF" w:rsidRDefault="00C928EF" w:rsidP="00C928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檢附證件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應徵履歷表一份（貼妥2吋半身正面照片）</w:t>
            </w:r>
          </w:p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機關同意移撥函</w:t>
            </w:r>
          </w:p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身分證影本（正反面印同一頁面）</w:t>
            </w:r>
          </w:p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最高學歷證件影本</w:t>
            </w:r>
          </w:p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最近五年考核成績證明書影本</w:t>
            </w:r>
          </w:p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公立醫院或衛生所體檢合格證明（最近三個月內）</w:t>
            </w:r>
          </w:p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水電或空調技術士執照證明影本</w:t>
            </w:r>
          </w:p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身心障礙身分相關證件影本（無者免附）</w:t>
            </w:r>
          </w:p>
          <w:p w:rsidR="00C928EF" w:rsidRPr="00C928EF" w:rsidRDefault="00C928EF" w:rsidP="00C928E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928EF" w:rsidRPr="00C928EF" w:rsidTr="00C928EF">
        <w:trPr>
          <w:trHeight w:val="1428"/>
        </w:trPr>
        <w:tc>
          <w:tcPr>
            <w:tcW w:w="2095" w:type="dxa"/>
            <w:gridSpan w:val="2"/>
            <w:shd w:val="clear" w:color="auto" w:fill="auto"/>
          </w:tcPr>
          <w:p w:rsidR="00C928EF" w:rsidRPr="00C928EF" w:rsidRDefault="00C928EF" w:rsidP="00C928E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C928EF" w:rsidRPr="00C928EF" w:rsidRDefault="00C928EF" w:rsidP="00C928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資格符合</w:t>
            </w:r>
          </w:p>
          <w:p w:rsidR="00C928EF" w:rsidRPr="00C928EF" w:rsidRDefault="00C928EF" w:rsidP="00C928E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資格不符，原因：</w:t>
            </w:r>
          </w:p>
        </w:tc>
      </w:tr>
      <w:tr w:rsidR="00C928EF" w:rsidRPr="00C928EF" w:rsidTr="00C928EF">
        <w:trPr>
          <w:trHeight w:val="1643"/>
        </w:trPr>
        <w:tc>
          <w:tcPr>
            <w:tcW w:w="2095" w:type="dxa"/>
            <w:gridSpan w:val="2"/>
            <w:shd w:val="clear" w:color="auto" w:fill="auto"/>
          </w:tcPr>
          <w:p w:rsidR="00C928EF" w:rsidRPr="00C928EF" w:rsidRDefault="00C928EF" w:rsidP="00C928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初審簽章</w:t>
            </w:r>
          </w:p>
          <w:p w:rsidR="00C928EF" w:rsidRPr="00C928EF" w:rsidRDefault="00C928EF" w:rsidP="00C928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C928EF" w:rsidRPr="00C928EF" w:rsidRDefault="00C928EF" w:rsidP="00C928E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49" w:type="dxa"/>
            <w:shd w:val="clear" w:color="auto" w:fill="auto"/>
          </w:tcPr>
          <w:p w:rsidR="00C928EF" w:rsidRPr="00C928EF" w:rsidRDefault="00C928EF" w:rsidP="00C928E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複審簽章</w:t>
            </w:r>
          </w:p>
          <w:p w:rsidR="00C928EF" w:rsidRPr="00C928EF" w:rsidRDefault="00C928EF" w:rsidP="00C928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C928EF" w:rsidRPr="00C928EF" w:rsidRDefault="00C928EF" w:rsidP="00C928E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928EF" w:rsidTr="00C928E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36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EF" w:rsidRPr="00C928EF" w:rsidRDefault="00C928EF" w:rsidP="00C928EF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8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EF" w:rsidRDefault="00C928EF" w:rsidP="00C928EF">
            <w:pPr>
              <w:widowControl/>
              <w:rPr>
                <w:rFonts w:hint="eastAsia"/>
              </w:rPr>
            </w:pPr>
          </w:p>
        </w:tc>
      </w:tr>
    </w:tbl>
    <w:p w:rsidR="00C928EF" w:rsidRDefault="00C928EF" w:rsidP="00FB3759">
      <w:pPr>
        <w:rPr>
          <w:rFonts w:hint="eastAsia"/>
        </w:rPr>
      </w:pPr>
    </w:p>
    <w:sectPr w:rsidR="00C928EF" w:rsidSect="001D3CDD">
      <w:pgSz w:w="11906" w:h="16838" w:code="9"/>
      <w:pgMar w:top="144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835"/>
    <w:multiLevelType w:val="hybridMultilevel"/>
    <w:tmpl w:val="B5C49CC8"/>
    <w:lvl w:ilvl="0" w:tplc="E8D257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96"/>
    <w:rsid w:val="00044828"/>
    <w:rsid w:val="00073496"/>
    <w:rsid w:val="001126B0"/>
    <w:rsid w:val="00121246"/>
    <w:rsid w:val="001774D6"/>
    <w:rsid w:val="00182A25"/>
    <w:rsid w:val="00186373"/>
    <w:rsid w:val="001D3CDD"/>
    <w:rsid w:val="002F2C0C"/>
    <w:rsid w:val="002F72BF"/>
    <w:rsid w:val="003C6E14"/>
    <w:rsid w:val="00517C01"/>
    <w:rsid w:val="00624A0A"/>
    <w:rsid w:val="0067598A"/>
    <w:rsid w:val="0067757A"/>
    <w:rsid w:val="007532F5"/>
    <w:rsid w:val="00770BB1"/>
    <w:rsid w:val="007F5F2E"/>
    <w:rsid w:val="00822804"/>
    <w:rsid w:val="00827728"/>
    <w:rsid w:val="00892ED7"/>
    <w:rsid w:val="008A2BE9"/>
    <w:rsid w:val="00915051"/>
    <w:rsid w:val="009A5E7D"/>
    <w:rsid w:val="00A10F4E"/>
    <w:rsid w:val="00A42A9C"/>
    <w:rsid w:val="00BB4F2A"/>
    <w:rsid w:val="00BE2726"/>
    <w:rsid w:val="00C709B5"/>
    <w:rsid w:val="00C928EF"/>
    <w:rsid w:val="00CD6A70"/>
    <w:rsid w:val="00D073C9"/>
    <w:rsid w:val="00D21A87"/>
    <w:rsid w:val="00DA54CD"/>
    <w:rsid w:val="00E62FA9"/>
    <w:rsid w:val="00E63CDA"/>
    <w:rsid w:val="00EC5672"/>
    <w:rsid w:val="00F67165"/>
    <w:rsid w:val="00F74F51"/>
    <w:rsid w:val="00FB3759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A5E83-8B4F-46AB-A053-18BA05FB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6A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CPA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</dc:title>
  <dc:subject/>
  <dc:creator>CPAXXX</dc:creator>
  <cp:keywords/>
  <dc:description/>
  <cp:lastModifiedBy>可愛龍</cp:lastModifiedBy>
  <cp:revision>2</cp:revision>
  <cp:lastPrinted>2016-03-28T01:33:00Z</cp:lastPrinted>
  <dcterms:created xsi:type="dcterms:W3CDTF">2021-01-29T01:25:00Z</dcterms:created>
  <dcterms:modified xsi:type="dcterms:W3CDTF">2021-01-29T01:25:00Z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n222070037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